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,Wang Lunyu,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Huizhou Aoqi Ruicheng Technology Co., Ltd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3rd Floor Factory Building of Hardware and Plastic Products Production and Construction Project No. 2 Qiaosheng Road Changbu Village Xinyu Town Huiyang District Huizhou City Guangdong Province China,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Huizhou,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Huizhou Aoqi Ruicheng Technology Co., Ltd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,3rd Floor Factory Building of Hardware and Plastic Products Production and Construction Project No. 2 Qiaosheng Road Changbu Village Xinyu Town Huiyang District Huizhou City Guangdong Province China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